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84" w:rsidRDefault="00550E5C" w:rsidP="00D36E1E">
      <w:pPr>
        <w:pStyle w:val="Heading1"/>
      </w:pPr>
      <w:r>
        <w:t>Captioning videos on YouTube and Facebook</w:t>
      </w:r>
    </w:p>
    <w:p w:rsidR="00D36E1E" w:rsidRDefault="00D36E1E" w:rsidP="00D36E1E">
      <w:pPr>
        <w:pStyle w:val="Heading2"/>
      </w:pPr>
      <w:r>
        <w:t>No one wants to be misunderstood</w:t>
      </w:r>
    </w:p>
    <w:p w:rsidR="00E97484" w:rsidRDefault="00E97484" w:rsidP="00E97484">
      <w:r>
        <w:t xml:space="preserve">ACCAN is calling on all Government agencies, politicians, political parties and any other organisations that post videos online to </w:t>
      </w:r>
      <w:r w:rsidR="00EB390B">
        <w:t>ensure their videos have readable captions</w:t>
      </w:r>
      <w:r w:rsidR="00E4287C">
        <w:t>.</w:t>
      </w:r>
      <w:r w:rsidR="00550E5C">
        <w:t xml:space="preserve"> It is especially important for politicians, political parties and government agencies to ensure that online video</w:t>
      </w:r>
      <w:r w:rsidR="00EB390B">
        <w:t xml:space="preserve"> have</w:t>
      </w:r>
      <w:r w:rsidR="00550E5C">
        <w:t xml:space="preserve"> captions</w:t>
      </w:r>
      <w:r w:rsidR="00EB390B">
        <w:t xml:space="preserve"> that</w:t>
      </w:r>
      <w:r w:rsidR="00550E5C">
        <w:t xml:space="preserve"> </w:t>
      </w:r>
      <w:r w:rsidR="00AE5E3E">
        <w:t>people can understand</w:t>
      </w:r>
      <w:r w:rsidR="00550E5C">
        <w:t xml:space="preserve"> in the lead up to the 2016 Federal Election.</w:t>
      </w:r>
    </w:p>
    <w:p w:rsidR="00A07C74" w:rsidRDefault="00A07C74" w:rsidP="00A07C74">
      <w:r>
        <w:t xml:space="preserve">Thousands of people around the country depend on captions to enjoy watching online videos and to access important information from Government </w:t>
      </w:r>
      <w:r w:rsidR="00EB390B">
        <w:t>agencies and organisations. You would</w:t>
      </w:r>
      <w:r>
        <w:t xml:space="preserve"> be surprised how many people neglect to edit the auto-captions or add captions to their videos, but it can make a world of difference for people who are Deaf, hard of hearing and those who rely on captions to access information.</w:t>
      </w:r>
    </w:p>
    <w:p w:rsidR="00E97484" w:rsidRDefault="00AA7B1D" w:rsidP="00E97484">
      <w:r>
        <w:t>When uploading videos to YouTube, Google’s voice recognition software automatically</w:t>
      </w:r>
      <w:r w:rsidR="00E4287C">
        <w:t xml:space="preserve"> interprets </w:t>
      </w:r>
      <w:r w:rsidR="009A1CA3">
        <w:t xml:space="preserve">the speech </w:t>
      </w:r>
      <w:r w:rsidR="00E4287C">
        <w:t>and</w:t>
      </w:r>
      <w:r>
        <w:t xml:space="preserve"> adds captions to videos. It</w:t>
      </w:r>
      <w:r w:rsidR="00EB390B">
        <w:t xml:space="preserve"> i</w:t>
      </w:r>
      <w:r>
        <w:t xml:space="preserve">s clear that there are issues with this process. </w:t>
      </w:r>
      <w:r w:rsidR="00E97484">
        <w:t xml:space="preserve">There are </w:t>
      </w:r>
      <w:r w:rsidR="00E4287C">
        <w:t xml:space="preserve">countless </w:t>
      </w:r>
      <w:r w:rsidR="00E97484">
        <w:t>examples of auto-caption fails on YouTube.</w:t>
      </w:r>
      <w:r w:rsidR="00550E5C">
        <w:t xml:space="preserve"> </w:t>
      </w:r>
    </w:p>
    <w:p w:rsidR="00E97484" w:rsidRDefault="00E97484" w:rsidP="00E97484">
      <w:r>
        <w:t xml:space="preserve">If your video has background noise, loud music overlay, quiet voice audio, people speaking too quickly or </w:t>
      </w:r>
      <w:r w:rsidR="00AE0B9B">
        <w:t xml:space="preserve">features people with </w:t>
      </w:r>
      <w:r>
        <w:t>strong accent</w:t>
      </w:r>
      <w:r w:rsidR="00AE0B9B">
        <w:t>s</w:t>
      </w:r>
      <w:r>
        <w:t>, the voice recognition software struggles to accurately caption the video.</w:t>
      </w:r>
      <w:r w:rsidR="00AA7B1D">
        <w:t xml:space="preserve"> But you can fix this! Below are some simple instructions on how to edit auto-captions on YouTube.</w:t>
      </w:r>
    </w:p>
    <w:p w:rsidR="00AE5E3E" w:rsidRDefault="00550E5C" w:rsidP="00E97484">
      <w:r>
        <w:t xml:space="preserve">Facebook does not automatically add captions to videos, but you can </w:t>
      </w:r>
      <w:r w:rsidR="00EB390B">
        <w:t>add</w:t>
      </w:r>
      <w:r>
        <w:t xml:space="preserve"> a captions document </w:t>
      </w:r>
      <w:r w:rsidR="00EB390B">
        <w:t xml:space="preserve">to the video </w:t>
      </w:r>
      <w:r>
        <w:t xml:space="preserve">when you upload </w:t>
      </w:r>
      <w:r w:rsidR="00EB390B">
        <w:t>it</w:t>
      </w:r>
      <w:r>
        <w:t xml:space="preserve"> to the site. Instructions on how to upload captions for Facebook videos are included below.</w:t>
      </w:r>
    </w:p>
    <w:p w:rsidR="00E97484" w:rsidRDefault="00E97484" w:rsidP="00A07C74">
      <w:pPr>
        <w:pStyle w:val="Heading3"/>
      </w:pPr>
      <w:r>
        <w:t>So, w</w:t>
      </w:r>
      <w:r w:rsidRPr="003847CD">
        <w:t>hat’s the solution?</w:t>
      </w:r>
    </w:p>
    <w:p w:rsidR="00550E5C" w:rsidRPr="00550E5C" w:rsidRDefault="00550E5C" w:rsidP="00A07C74">
      <w:pPr>
        <w:pStyle w:val="Heading4"/>
      </w:pPr>
      <w:r>
        <w:t>YouTube</w:t>
      </w:r>
    </w:p>
    <w:p w:rsidR="00E97484" w:rsidRDefault="00E97484" w:rsidP="00E97484">
      <w:r>
        <w:t>You can ed</w:t>
      </w:r>
      <w:r w:rsidR="00AA7B1D">
        <w:t>it auto-captions in YouTube quite</w:t>
      </w:r>
      <w:r>
        <w:t xml:space="preserve"> easily! All you have to do is: </w:t>
      </w:r>
    </w:p>
    <w:p w:rsidR="00E97484" w:rsidRDefault="00E97484" w:rsidP="00E97484">
      <w:pPr>
        <w:pStyle w:val="ListParagraph"/>
        <w:numPr>
          <w:ilvl w:val="0"/>
          <w:numId w:val="1"/>
        </w:numPr>
      </w:pPr>
      <w:r>
        <w:t>L</w:t>
      </w:r>
      <w:r w:rsidR="00AA7B1D">
        <w:t>og-in</w:t>
      </w:r>
      <w:r>
        <w:t>to your YouTube Video Manager</w:t>
      </w:r>
    </w:p>
    <w:p w:rsidR="00E97484" w:rsidRDefault="00E97484" w:rsidP="00E97484">
      <w:pPr>
        <w:pStyle w:val="ListParagraph"/>
        <w:numPr>
          <w:ilvl w:val="0"/>
          <w:numId w:val="1"/>
        </w:numPr>
      </w:pPr>
      <w:r>
        <w:t>Click the pencil (edit) icon on your video</w:t>
      </w:r>
    </w:p>
    <w:p w:rsidR="00E97484" w:rsidRDefault="00E97484" w:rsidP="00E97484">
      <w:pPr>
        <w:pStyle w:val="ListParagraph"/>
        <w:numPr>
          <w:ilvl w:val="0"/>
          <w:numId w:val="1"/>
        </w:numPr>
      </w:pPr>
      <w:r>
        <w:t>Select ‘Subtitles and CC’</w:t>
      </w:r>
    </w:p>
    <w:p w:rsidR="00E97484" w:rsidRDefault="00E97484" w:rsidP="00E97484">
      <w:pPr>
        <w:pStyle w:val="ListParagraph"/>
        <w:numPr>
          <w:ilvl w:val="0"/>
          <w:numId w:val="1"/>
        </w:numPr>
      </w:pPr>
      <w:r>
        <w:t>You can then edit the auto-</w:t>
      </w:r>
      <w:r w:rsidR="00AA7B1D">
        <w:t>captions</w:t>
      </w:r>
      <w:r>
        <w:t xml:space="preserve"> by clicki</w:t>
      </w:r>
      <w:r w:rsidR="00AE0B9B">
        <w:t>ng on them and selecting ‘edit.’</w:t>
      </w:r>
      <w:r>
        <w:t xml:space="preserve"> This has the advantage of speed. As the timings are already set, all you need to do is correct the wording. Alternatively, you can create your own </w:t>
      </w:r>
      <w:r w:rsidR="00AA7B1D">
        <w:t>captions</w:t>
      </w:r>
      <w:r>
        <w:t xml:space="preserve"> by either uploading a timed transcript, typing or pasting a transcript into the </w:t>
      </w:r>
      <w:r w:rsidR="00AA7B1D">
        <w:t>captions</w:t>
      </w:r>
      <w:r>
        <w:t xml:space="preserve"> editor and selecting ‘transcribe and set timings’ or creating new </w:t>
      </w:r>
      <w:r w:rsidR="00AA7B1D">
        <w:t>captions</w:t>
      </w:r>
      <w:r>
        <w:t xml:space="preserve"> by typing them as you watch the video play back.</w:t>
      </w:r>
    </w:p>
    <w:p w:rsidR="009A1CA3" w:rsidRDefault="009A1CA3" w:rsidP="009A1CA3">
      <w:pPr>
        <w:spacing w:before="100" w:beforeAutospacing="1" w:after="100" w:afterAutospacing="1"/>
      </w:pPr>
      <w:r>
        <w:t>There are a number of other</w:t>
      </w:r>
      <w:r w:rsidRPr="003426A0">
        <w:t xml:space="preserve"> online resources available to help make the editing of automated captions straightforward</w:t>
      </w:r>
      <w:r>
        <w:t xml:space="preserve">. Some of these resources include: </w:t>
      </w:r>
      <w:hyperlink r:id="rId6" w:history="1">
        <w:r w:rsidRPr="009F5D4B">
          <w:rPr>
            <w:rStyle w:val="Hyperlink"/>
          </w:rPr>
          <w:t>Amara</w:t>
        </w:r>
      </w:hyperlink>
      <w:r>
        <w:t xml:space="preserve">, </w:t>
      </w:r>
      <w:hyperlink r:id="rId7" w:history="1">
        <w:r w:rsidRPr="009F5D4B">
          <w:rPr>
            <w:rStyle w:val="Hyperlink"/>
          </w:rPr>
          <w:t>Google YouTube support</w:t>
        </w:r>
      </w:hyperlink>
      <w:r>
        <w:t xml:space="preserve">, </w:t>
      </w:r>
      <w:hyperlink r:id="rId8" w:history="1">
        <w:r w:rsidRPr="009F5D4B">
          <w:rPr>
            <w:rStyle w:val="Hyperlink"/>
          </w:rPr>
          <w:t xml:space="preserve">No More </w:t>
        </w:r>
        <w:proofErr w:type="spellStart"/>
        <w:r w:rsidRPr="009F5D4B">
          <w:rPr>
            <w:rStyle w:val="Hyperlink"/>
          </w:rPr>
          <w:t>Craptions</w:t>
        </w:r>
        <w:proofErr w:type="spellEnd"/>
      </w:hyperlink>
      <w:r>
        <w:t xml:space="preserve"> and </w:t>
      </w:r>
      <w:hyperlink r:id="rId9" w:history="1">
        <w:r w:rsidRPr="009F5D4B">
          <w:rPr>
            <w:rStyle w:val="Hyperlink"/>
          </w:rPr>
          <w:t>How to cap</w:t>
        </w:r>
        <w:bookmarkStart w:id="0" w:name="_GoBack"/>
        <w:bookmarkEnd w:id="0"/>
        <w:r w:rsidRPr="009F5D4B">
          <w:rPr>
            <w:rStyle w:val="Hyperlink"/>
          </w:rPr>
          <w:t>tion a YouTube video</w:t>
        </w:r>
      </w:hyperlink>
      <w:r>
        <w:t xml:space="preserve"> by Media Access Australia.</w:t>
      </w:r>
    </w:p>
    <w:p w:rsidR="00550E5C" w:rsidRDefault="00550E5C" w:rsidP="00A07C74">
      <w:pPr>
        <w:pStyle w:val="Heading4"/>
      </w:pPr>
      <w:r>
        <w:lastRenderedPageBreak/>
        <w:t>Facebook</w:t>
      </w:r>
    </w:p>
    <w:p w:rsidR="002221C7" w:rsidRPr="002221C7" w:rsidRDefault="002221C7" w:rsidP="007B46A3">
      <w:r>
        <w:t>Adding captions to your video:</w:t>
      </w:r>
    </w:p>
    <w:p w:rsidR="00550E5C" w:rsidRDefault="00EB390B" w:rsidP="007B46A3">
      <w:pPr>
        <w:pStyle w:val="ListParagraph"/>
        <w:numPr>
          <w:ilvl w:val="0"/>
          <w:numId w:val="2"/>
        </w:numPr>
      </w:pPr>
      <w:r>
        <w:t>H</w:t>
      </w:r>
      <w:r w:rsidR="00550E5C">
        <w:t>ave an accurate transcript of the dialogue in the video.</w:t>
      </w:r>
    </w:p>
    <w:p w:rsidR="00550E5C" w:rsidRDefault="00193BC2" w:rsidP="007B46A3">
      <w:pPr>
        <w:pStyle w:val="ListParagraph"/>
        <w:numPr>
          <w:ilvl w:val="0"/>
          <w:numId w:val="2"/>
        </w:numPr>
      </w:pPr>
      <w:r>
        <w:t>This needs to be saved as a .SRT</w:t>
      </w:r>
      <w:r w:rsidR="00550E5C">
        <w:t xml:space="preserve"> file with the same name as the video file. Below there are instructions on how to do this. </w:t>
      </w:r>
    </w:p>
    <w:p w:rsidR="00550E5C" w:rsidRDefault="00550E5C" w:rsidP="007B46A3">
      <w:pPr>
        <w:pStyle w:val="ListParagraph"/>
        <w:numPr>
          <w:ilvl w:val="0"/>
          <w:numId w:val="2"/>
        </w:numPr>
      </w:pPr>
      <w:r>
        <w:t>After you post your video click ‘Edit this video’</w:t>
      </w:r>
    </w:p>
    <w:p w:rsidR="00550E5C" w:rsidRDefault="00550E5C" w:rsidP="007B46A3">
      <w:pPr>
        <w:pStyle w:val="ListParagraph"/>
        <w:numPr>
          <w:ilvl w:val="0"/>
          <w:numId w:val="2"/>
        </w:numPr>
      </w:pPr>
      <w:r>
        <w:t xml:space="preserve">Click </w:t>
      </w:r>
      <w:r w:rsidR="00193BC2">
        <w:t>‘Choose File’ to select the .SRT</w:t>
      </w:r>
      <w:r>
        <w:t xml:space="preserve"> file with the captions from your computer.</w:t>
      </w:r>
    </w:p>
    <w:p w:rsidR="00550E5C" w:rsidRDefault="00550E5C" w:rsidP="007B46A3">
      <w:pPr>
        <w:pStyle w:val="ListParagraph"/>
        <w:numPr>
          <w:ilvl w:val="0"/>
          <w:numId w:val="2"/>
        </w:numPr>
      </w:pPr>
      <w:r>
        <w:t>Click ‘Save’ and the captions are saved with the video.</w:t>
      </w:r>
    </w:p>
    <w:p w:rsidR="00550E5C" w:rsidRPr="00A07C74" w:rsidRDefault="00550E5C" w:rsidP="00A07C74">
      <w:pPr>
        <w:pStyle w:val="Heading5"/>
        <w:rPr>
          <w:b/>
        </w:rPr>
      </w:pPr>
      <w:r w:rsidRPr="00A07C74">
        <w:rPr>
          <w:b/>
        </w:rPr>
        <w:t>Creating your own .SRT file</w:t>
      </w:r>
    </w:p>
    <w:p w:rsidR="00942749" w:rsidRDefault="00942749" w:rsidP="00193BC2">
      <w:pPr>
        <w:spacing w:after="240"/>
      </w:pPr>
      <w:r>
        <w:t xml:space="preserve">If you have captioned your video in YouTube, you will be able to export the captions as a .SRT file to upload to Facebook. If </w:t>
      </w:r>
      <w:r w:rsidR="00EB390B">
        <w:t>you a</w:t>
      </w:r>
      <w:r>
        <w:t>re creating one from scratch, follow the below instructions.</w:t>
      </w:r>
    </w:p>
    <w:p w:rsidR="00193BC2" w:rsidRDefault="00942749" w:rsidP="00193BC2">
      <w:pPr>
        <w:spacing w:after="240"/>
      </w:pPr>
      <w:r>
        <w:t>O</w:t>
      </w:r>
      <w:r w:rsidR="00193BC2">
        <w:t>pen a text editor such as MS Word or Notebook.</w:t>
      </w:r>
    </w:p>
    <w:p w:rsidR="00193BC2" w:rsidRDefault="00193BC2" w:rsidP="00193BC2">
      <w:r>
        <w:t>Divide your transcript into short phrases (captions). You will use these in step three.</w:t>
      </w:r>
    </w:p>
    <w:p w:rsidR="00193BC2" w:rsidRDefault="00193BC2" w:rsidP="00193BC2">
      <w:pPr>
        <w:pStyle w:val="ListParagraph"/>
        <w:numPr>
          <w:ilvl w:val="0"/>
          <w:numId w:val="5"/>
        </w:numPr>
        <w:spacing w:after="240"/>
      </w:pPr>
      <w:r>
        <w:t>Firstly, you need to number each caption. Type 1 and press ‘Enter’ to create the first caption. Similarly the second caption will be 2 and so on.</w:t>
      </w:r>
    </w:p>
    <w:p w:rsidR="00193BC2" w:rsidRDefault="00193BC2" w:rsidP="00193BC2">
      <w:pPr>
        <w:pStyle w:val="ListParagraph"/>
        <w:numPr>
          <w:ilvl w:val="0"/>
          <w:numId w:val="5"/>
        </w:numPr>
        <w:spacing w:after="240"/>
      </w:pPr>
      <w:r>
        <w:t>Enter the time span for the caption. The time code for any video is shown as ’00:00:00’ (</w:t>
      </w:r>
      <w:proofErr w:type="gramStart"/>
      <w:r>
        <w:t>Hours :</w:t>
      </w:r>
      <w:proofErr w:type="gramEnd"/>
      <w:r>
        <w:t xml:space="preserve"> Minutes : Seconds); ‘00:00:00’ is the start of the video.</w:t>
      </w:r>
    </w:p>
    <w:p w:rsidR="00193BC2" w:rsidRDefault="00193BC2" w:rsidP="00193BC2">
      <w:pPr>
        <w:pStyle w:val="ListParagraph"/>
        <w:spacing w:after="240"/>
      </w:pPr>
      <w:r>
        <w:rPr>
          <w:b/>
          <w:bCs/>
        </w:rPr>
        <w:t>Time span example:</w:t>
      </w:r>
      <w:r>
        <w:t xml:space="preserve"> Say your first caption is to be displayed from the 10</w:t>
      </w:r>
      <w:r>
        <w:rPr>
          <w:vertAlign w:val="superscript"/>
        </w:rPr>
        <w:t xml:space="preserve"> </w:t>
      </w:r>
      <w:r>
        <w:t>second point and appears on screen for 5 seconds. The time span would be typed as ‘00:00:10 --&gt; 00:00:15’. Once this is done press Enter.</w:t>
      </w:r>
    </w:p>
    <w:p w:rsidR="00193BC2" w:rsidRDefault="00193BC2" w:rsidP="00193BC2">
      <w:pPr>
        <w:pStyle w:val="ListParagraph"/>
        <w:numPr>
          <w:ilvl w:val="0"/>
          <w:numId w:val="5"/>
        </w:numPr>
        <w:spacing w:after="240"/>
        <w:rPr>
          <w:b/>
          <w:bCs/>
          <w:color w:val="1F497D"/>
        </w:rPr>
      </w:pPr>
      <w:r>
        <w:t>Copy your pre-prepared caption phrase from your transcript and press Enter.</w:t>
      </w:r>
    </w:p>
    <w:p w:rsidR="00193BC2" w:rsidRDefault="00193BC2" w:rsidP="00193BC2">
      <w:pPr>
        <w:pStyle w:val="ListParagraph"/>
        <w:numPr>
          <w:ilvl w:val="0"/>
          <w:numId w:val="5"/>
        </w:numPr>
        <w:spacing w:after="240"/>
        <w:ind w:left="714" w:hanging="357"/>
        <w:contextualSpacing w:val="0"/>
      </w:pPr>
      <w:r>
        <w:t>Type the number of your next caption (</w:t>
      </w:r>
      <w:proofErr w:type="spellStart"/>
      <w:r>
        <w:t>ie</w:t>
      </w:r>
      <w:proofErr w:type="spellEnd"/>
      <w:r>
        <w:t>, 2) and repeat steps 1 to 3. Do this until you have completely captioned your video.</w:t>
      </w:r>
    </w:p>
    <w:p w:rsidR="00193BC2" w:rsidRPr="00193BC2" w:rsidRDefault="00193BC2" w:rsidP="00193BC2">
      <w:pPr>
        <w:pStyle w:val="ListParagraph"/>
        <w:spacing w:after="240"/>
      </w:pPr>
      <w:r>
        <w:rPr>
          <w:bCs/>
        </w:rPr>
        <w:t>Your captions document should look something like this</w:t>
      </w:r>
      <w:proofErr w:type="gramStart"/>
      <w:r>
        <w:rPr>
          <w:bCs/>
        </w:rPr>
        <w:t>:</w:t>
      </w:r>
      <w:proofErr w:type="gramEnd"/>
      <w:r w:rsidRPr="00193BC2">
        <w:rPr>
          <w:bCs/>
        </w:rPr>
        <w:br/>
      </w:r>
      <w:r w:rsidRPr="00193BC2">
        <w:rPr>
          <w:bCs/>
        </w:rPr>
        <w:br/>
        <w:t>1</w:t>
      </w:r>
      <w:r w:rsidRPr="00193BC2">
        <w:rPr>
          <w:bCs/>
        </w:rPr>
        <w:br/>
        <w:t>00:00:00--&gt;00:00:15</w:t>
      </w:r>
      <w:r w:rsidRPr="00193BC2">
        <w:rPr>
          <w:bCs/>
        </w:rPr>
        <w:br/>
        <w:t>Welcome to our video</w:t>
      </w:r>
      <w:r w:rsidRPr="00193BC2">
        <w:rPr>
          <w:bCs/>
        </w:rPr>
        <w:br/>
        <w:t>2</w:t>
      </w:r>
      <w:r w:rsidRPr="00193BC2">
        <w:rPr>
          <w:bCs/>
        </w:rPr>
        <w:br/>
        <w:t>00:00:15--&gt;00:00:20</w:t>
      </w:r>
      <w:r w:rsidRPr="00193BC2">
        <w:rPr>
          <w:bCs/>
        </w:rPr>
        <w:br/>
        <w:t>Today we’re talking about</w:t>
      </w:r>
      <w:r w:rsidRPr="00193BC2">
        <w:rPr>
          <w:bCs/>
          <w:color w:val="1F497D"/>
        </w:rPr>
        <w:br/>
      </w:r>
    </w:p>
    <w:p w:rsidR="00550E5C" w:rsidRPr="00550E5C" w:rsidRDefault="00193BC2" w:rsidP="00193BC2">
      <w:pPr>
        <w:pStyle w:val="ListParagraph"/>
        <w:numPr>
          <w:ilvl w:val="0"/>
          <w:numId w:val="5"/>
        </w:numPr>
      </w:pPr>
      <w:r>
        <w:t>When you’re finished save the file with the same name as the video file in the SRT file format (.SRT).</w:t>
      </w:r>
    </w:p>
    <w:sectPr w:rsidR="00550E5C" w:rsidRPr="00550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838"/>
    <w:multiLevelType w:val="hybridMultilevel"/>
    <w:tmpl w:val="5DC8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7723"/>
    <w:multiLevelType w:val="hybridMultilevel"/>
    <w:tmpl w:val="60B8D810"/>
    <w:lvl w:ilvl="0" w:tplc="6340E8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0091"/>
    <w:multiLevelType w:val="hybridMultilevel"/>
    <w:tmpl w:val="62C49658"/>
    <w:lvl w:ilvl="0" w:tplc="84AAF6C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07E"/>
    <w:multiLevelType w:val="hybridMultilevel"/>
    <w:tmpl w:val="541C3F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84"/>
    <w:rsid w:val="00141619"/>
    <w:rsid w:val="00193BC2"/>
    <w:rsid w:val="002221C7"/>
    <w:rsid w:val="00503CCE"/>
    <w:rsid w:val="00550E5C"/>
    <w:rsid w:val="007B46A3"/>
    <w:rsid w:val="009017E9"/>
    <w:rsid w:val="00942749"/>
    <w:rsid w:val="009A1CA3"/>
    <w:rsid w:val="00A07C74"/>
    <w:rsid w:val="00A50258"/>
    <w:rsid w:val="00AA7B1D"/>
    <w:rsid w:val="00AE0B9B"/>
    <w:rsid w:val="00AE5E3E"/>
    <w:rsid w:val="00D36E1E"/>
    <w:rsid w:val="00E4287C"/>
    <w:rsid w:val="00E97484"/>
    <w:rsid w:val="00EB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8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7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A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A1CA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0E5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0E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07C74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8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7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7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A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A1CA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0E5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0E5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07C74"/>
    <w:rPr>
      <w:rFonts w:asciiTheme="majorHAnsi" w:eastAsiaTheme="majorEastAsia" w:hAnsiTheme="majorHAnsi" w:cstheme="majorBidi"/>
      <w:color w:val="243F60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recraption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pport.google.com/youtube/answer/2734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ra.org/e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access.org.au/web/how-to-caption-a-youtube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Sutton</dc:creator>
  <cp:lastModifiedBy>Luke Sutton</cp:lastModifiedBy>
  <cp:revision>13</cp:revision>
  <cp:lastPrinted>2015-11-08T22:44:00Z</cp:lastPrinted>
  <dcterms:created xsi:type="dcterms:W3CDTF">2015-11-04T23:48:00Z</dcterms:created>
  <dcterms:modified xsi:type="dcterms:W3CDTF">2016-05-24T07:29:00Z</dcterms:modified>
</cp:coreProperties>
</file>